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761" w:rsidRDefault="00054ADC" w:rsidP="00880E75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Literacki Kazimierz Dolny</w:t>
      </w:r>
    </w:p>
    <w:p w:rsidR="00E17D5F" w:rsidRPr="00E17D5F" w:rsidRDefault="00E17D5F" w:rsidP="00880E75">
      <w:pPr>
        <w:jc w:val="center"/>
        <w:rPr>
          <w:rFonts w:ascii="Times New Roman" w:hAnsi="Times New Roman" w:cs="Times New Roman"/>
          <w:b/>
          <w:noProof/>
        </w:rPr>
      </w:pPr>
      <w:r w:rsidRPr="00E17D5F">
        <w:rPr>
          <w:rFonts w:ascii="Times New Roman" w:hAnsi="Times New Roman" w:cs="Times New Roman"/>
          <w:b/>
          <w:noProof/>
        </w:rPr>
        <w:t>Test sprawdzający rozumienie ze słuchu</w:t>
      </w:r>
    </w:p>
    <w:p w:rsidR="00866C8F" w:rsidRDefault="00866C8F" w:rsidP="00E17D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D5F" w:rsidRPr="00C63526" w:rsidRDefault="00E17D5F" w:rsidP="00E17D5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 xml:space="preserve">Kazimierz Dolny </w:t>
      </w:r>
      <w:r w:rsidR="000065D8" w:rsidRPr="00C63526">
        <w:rPr>
          <w:rFonts w:ascii="Times New Roman" w:hAnsi="Times New Roman" w:cs="Times New Roman"/>
          <w:sz w:val="24"/>
          <w:szCs w:val="24"/>
        </w:rPr>
        <w:t>nazywany</w:t>
      </w:r>
      <w:r w:rsidRPr="00C63526">
        <w:rPr>
          <w:rFonts w:ascii="Times New Roman" w:hAnsi="Times New Roman" w:cs="Times New Roman"/>
          <w:sz w:val="24"/>
          <w:szCs w:val="24"/>
        </w:rPr>
        <w:t xml:space="preserve"> jest</w:t>
      </w:r>
    </w:p>
    <w:p w:rsidR="00C02447" w:rsidRPr="00C63526" w:rsidRDefault="00C02447" w:rsidP="00E17D5F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 xml:space="preserve">miasteczkiem </w:t>
      </w:r>
      <w:r w:rsidR="00F744EC" w:rsidRPr="00C63526">
        <w:rPr>
          <w:rFonts w:ascii="Times New Roman" w:hAnsi="Times New Roman" w:cs="Times New Roman"/>
          <w:sz w:val="24"/>
          <w:szCs w:val="24"/>
        </w:rPr>
        <w:t>turystycznym</w:t>
      </w:r>
      <w:r w:rsidR="000065D8" w:rsidRPr="00C63526">
        <w:rPr>
          <w:rFonts w:ascii="Times New Roman" w:hAnsi="Times New Roman" w:cs="Times New Roman"/>
          <w:sz w:val="24"/>
          <w:szCs w:val="24"/>
        </w:rPr>
        <w:t>.</w:t>
      </w:r>
    </w:p>
    <w:p w:rsidR="00E17D5F" w:rsidRPr="00C63526" w:rsidRDefault="00E17D5F" w:rsidP="00E17D5F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>mekką artystów</w:t>
      </w:r>
      <w:r w:rsidR="000065D8" w:rsidRPr="00C63526">
        <w:rPr>
          <w:rFonts w:ascii="Times New Roman" w:hAnsi="Times New Roman" w:cs="Times New Roman"/>
          <w:sz w:val="24"/>
          <w:szCs w:val="24"/>
        </w:rPr>
        <w:t>.</w:t>
      </w:r>
    </w:p>
    <w:p w:rsidR="00E17D5F" w:rsidRPr="00C63526" w:rsidRDefault="00E17D5F" w:rsidP="00E17D5F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>miastem Marii Kuncewiczowej</w:t>
      </w:r>
      <w:r w:rsidR="00F744EC" w:rsidRPr="00C63526">
        <w:rPr>
          <w:rFonts w:ascii="Times New Roman" w:hAnsi="Times New Roman" w:cs="Times New Roman"/>
          <w:sz w:val="24"/>
          <w:szCs w:val="24"/>
        </w:rPr>
        <w:t>.</w:t>
      </w:r>
    </w:p>
    <w:p w:rsidR="00E17D5F" w:rsidRPr="00C63526" w:rsidRDefault="00F744EC" w:rsidP="00E17D5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 xml:space="preserve">Dom Marii i Jerzego Kuncewiczów </w:t>
      </w:r>
      <w:r w:rsidR="000065D8" w:rsidRPr="00C63526">
        <w:rPr>
          <w:rFonts w:ascii="Times New Roman" w:hAnsi="Times New Roman" w:cs="Times New Roman"/>
          <w:sz w:val="24"/>
          <w:szCs w:val="24"/>
        </w:rPr>
        <w:t>nosi</w:t>
      </w:r>
      <w:r w:rsidRPr="00C63526">
        <w:rPr>
          <w:rFonts w:ascii="Times New Roman" w:hAnsi="Times New Roman" w:cs="Times New Roman"/>
          <w:sz w:val="24"/>
          <w:szCs w:val="24"/>
        </w:rPr>
        <w:t xml:space="preserve"> </w:t>
      </w:r>
      <w:r w:rsidR="000065D8" w:rsidRPr="00C63526">
        <w:rPr>
          <w:rFonts w:ascii="Times New Roman" w:hAnsi="Times New Roman" w:cs="Times New Roman"/>
          <w:sz w:val="24"/>
          <w:szCs w:val="24"/>
        </w:rPr>
        <w:t>nazwę</w:t>
      </w:r>
    </w:p>
    <w:p w:rsidR="00F744EC" w:rsidRPr="00C63526" w:rsidRDefault="00F744EC" w:rsidP="00F744EC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>will</w:t>
      </w:r>
      <w:r w:rsidR="000065D8" w:rsidRPr="00C63526">
        <w:rPr>
          <w:rFonts w:ascii="Times New Roman" w:hAnsi="Times New Roman" w:cs="Times New Roman"/>
          <w:sz w:val="24"/>
          <w:szCs w:val="24"/>
        </w:rPr>
        <w:t>i</w:t>
      </w:r>
      <w:r w:rsidRPr="00C63526">
        <w:rPr>
          <w:rFonts w:ascii="Times New Roman" w:hAnsi="Times New Roman" w:cs="Times New Roman"/>
          <w:sz w:val="24"/>
          <w:szCs w:val="24"/>
        </w:rPr>
        <w:t xml:space="preserve"> </w:t>
      </w:r>
      <w:r w:rsidR="000354CA" w:rsidRPr="00C63526">
        <w:rPr>
          <w:rFonts w:ascii="Times New Roman" w:hAnsi="Times New Roman" w:cs="Times New Roman"/>
          <w:sz w:val="24"/>
          <w:szCs w:val="24"/>
        </w:rPr>
        <w:t>„P</w:t>
      </w:r>
      <w:r w:rsidRPr="00C63526">
        <w:rPr>
          <w:rFonts w:ascii="Times New Roman" w:hAnsi="Times New Roman" w:cs="Times New Roman"/>
          <w:sz w:val="24"/>
          <w:szCs w:val="24"/>
        </w:rPr>
        <w:t>od wiewiórką</w:t>
      </w:r>
      <w:r w:rsidR="000354CA" w:rsidRPr="00C63526">
        <w:rPr>
          <w:rFonts w:ascii="Times New Roman" w:hAnsi="Times New Roman" w:cs="Times New Roman"/>
          <w:sz w:val="24"/>
          <w:szCs w:val="24"/>
        </w:rPr>
        <w:t>”</w:t>
      </w:r>
      <w:r w:rsidR="000065D8" w:rsidRPr="00C63526">
        <w:rPr>
          <w:rFonts w:ascii="Times New Roman" w:hAnsi="Times New Roman" w:cs="Times New Roman"/>
          <w:sz w:val="24"/>
          <w:szCs w:val="24"/>
        </w:rPr>
        <w:t>.</w:t>
      </w:r>
    </w:p>
    <w:p w:rsidR="00F744EC" w:rsidRPr="00C63526" w:rsidRDefault="00F744EC" w:rsidP="00F744EC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>will</w:t>
      </w:r>
      <w:r w:rsidR="000065D8" w:rsidRPr="00C63526">
        <w:rPr>
          <w:rFonts w:ascii="Times New Roman" w:hAnsi="Times New Roman" w:cs="Times New Roman"/>
          <w:sz w:val="24"/>
          <w:szCs w:val="24"/>
        </w:rPr>
        <w:t>i</w:t>
      </w:r>
      <w:r w:rsidRPr="00C63526">
        <w:rPr>
          <w:rFonts w:ascii="Times New Roman" w:hAnsi="Times New Roman" w:cs="Times New Roman"/>
          <w:sz w:val="24"/>
          <w:szCs w:val="24"/>
        </w:rPr>
        <w:t xml:space="preserve"> góralsk</w:t>
      </w:r>
      <w:r w:rsidR="000065D8" w:rsidRPr="00C63526">
        <w:rPr>
          <w:rFonts w:ascii="Times New Roman" w:hAnsi="Times New Roman" w:cs="Times New Roman"/>
          <w:sz w:val="24"/>
          <w:szCs w:val="24"/>
        </w:rPr>
        <w:t>iej.</w:t>
      </w:r>
    </w:p>
    <w:p w:rsidR="00F744EC" w:rsidRPr="00C63526" w:rsidRDefault="00F744EC" w:rsidP="00F744EC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>will</w:t>
      </w:r>
      <w:r w:rsidR="000065D8" w:rsidRPr="00C63526">
        <w:rPr>
          <w:rFonts w:ascii="Times New Roman" w:hAnsi="Times New Roman" w:cs="Times New Roman"/>
          <w:sz w:val="24"/>
          <w:szCs w:val="24"/>
        </w:rPr>
        <w:t>i</w:t>
      </w:r>
      <w:r w:rsidRPr="00C63526">
        <w:rPr>
          <w:rFonts w:ascii="Times New Roman" w:hAnsi="Times New Roman" w:cs="Times New Roman"/>
          <w:sz w:val="24"/>
          <w:szCs w:val="24"/>
        </w:rPr>
        <w:t xml:space="preserve"> </w:t>
      </w:r>
      <w:r w:rsidR="003D521A" w:rsidRPr="00C63526">
        <w:rPr>
          <w:rFonts w:ascii="Times New Roman" w:hAnsi="Times New Roman" w:cs="Times New Roman"/>
          <w:sz w:val="24"/>
          <w:szCs w:val="24"/>
        </w:rPr>
        <w:t>Kuncewiczów</w:t>
      </w:r>
      <w:r w:rsidRPr="00C63526">
        <w:rPr>
          <w:rFonts w:ascii="Times New Roman" w:hAnsi="Times New Roman" w:cs="Times New Roman"/>
          <w:sz w:val="24"/>
          <w:szCs w:val="24"/>
        </w:rPr>
        <w:t>.</w:t>
      </w:r>
    </w:p>
    <w:p w:rsidR="00E17D5F" w:rsidRPr="00C63526" w:rsidRDefault="000354CA" w:rsidP="00E17D5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>Po śmierci męża Maria Kuncewiczowa</w:t>
      </w:r>
    </w:p>
    <w:p w:rsidR="000354CA" w:rsidRPr="00C63526" w:rsidRDefault="000354CA" w:rsidP="000354CA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>sprzedała dom w Kazimierzu Dolnym</w:t>
      </w:r>
      <w:r w:rsidR="000065D8" w:rsidRPr="00C63526">
        <w:rPr>
          <w:rFonts w:ascii="Times New Roman" w:hAnsi="Times New Roman" w:cs="Times New Roman"/>
          <w:sz w:val="24"/>
          <w:szCs w:val="24"/>
        </w:rPr>
        <w:t>.</w:t>
      </w:r>
    </w:p>
    <w:p w:rsidR="000354CA" w:rsidRPr="00C63526" w:rsidRDefault="000354CA" w:rsidP="000354CA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>przeprowadziła się do Kazimierza na stałe</w:t>
      </w:r>
      <w:r w:rsidR="000065D8" w:rsidRPr="00C63526">
        <w:rPr>
          <w:rFonts w:ascii="Times New Roman" w:hAnsi="Times New Roman" w:cs="Times New Roman"/>
          <w:sz w:val="24"/>
          <w:szCs w:val="24"/>
        </w:rPr>
        <w:t>.</w:t>
      </w:r>
    </w:p>
    <w:p w:rsidR="000354CA" w:rsidRPr="00C63526" w:rsidRDefault="000354CA" w:rsidP="000354CA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>przyjeżdżała do Kazimierza jedynie w okresie letnim.</w:t>
      </w:r>
    </w:p>
    <w:p w:rsidR="00E17D5F" w:rsidRPr="00C63526" w:rsidRDefault="003D521A" w:rsidP="00E17D5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>W czasie II wojny światowej Kuncewiczowie</w:t>
      </w:r>
    </w:p>
    <w:p w:rsidR="003D521A" w:rsidRPr="00C63526" w:rsidRDefault="003D521A" w:rsidP="003D521A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>pozostali w kraju.</w:t>
      </w:r>
    </w:p>
    <w:p w:rsidR="003D521A" w:rsidRPr="00C63526" w:rsidRDefault="003D521A" w:rsidP="003D521A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>przebywali na emigracji.</w:t>
      </w:r>
    </w:p>
    <w:p w:rsidR="003D521A" w:rsidRPr="00C63526" w:rsidRDefault="003D521A" w:rsidP="003D521A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>ukrywali się w willi w Kazimierzu Dolnym.</w:t>
      </w:r>
    </w:p>
    <w:p w:rsidR="00B641F8" w:rsidRPr="00C63526" w:rsidRDefault="00B641F8" w:rsidP="00E17D5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 xml:space="preserve">Obecnie w willi Kuncewiczów </w:t>
      </w:r>
    </w:p>
    <w:p w:rsidR="00B641F8" w:rsidRPr="00C63526" w:rsidRDefault="00C63526" w:rsidP="00B641F8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>j</w:t>
      </w:r>
      <w:r w:rsidR="00B641F8" w:rsidRPr="00C63526">
        <w:rPr>
          <w:rFonts w:ascii="Times New Roman" w:hAnsi="Times New Roman" w:cs="Times New Roman"/>
          <w:sz w:val="24"/>
          <w:szCs w:val="24"/>
        </w:rPr>
        <w:t>est dom mieszkalny.</w:t>
      </w:r>
    </w:p>
    <w:p w:rsidR="00C63526" w:rsidRPr="00C63526" w:rsidRDefault="00C63526" w:rsidP="00B641F8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>ma siedzibę fundacja Kuncewiczów.</w:t>
      </w:r>
    </w:p>
    <w:p w:rsidR="00B641F8" w:rsidRPr="00C63526" w:rsidRDefault="00B641F8" w:rsidP="00B641F8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znajduje </w:t>
      </w:r>
      <w:r w:rsidR="00C63526" w:rsidRPr="00C63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Pr="00C63526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literacki Muzeum Nadwiślańskiego.</w:t>
      </w:r>
    </w:p>
    <w:p w:rsidR="00E17D5F" w:rsidRPr="00C63526" w:rsidRDefault="003D521A" w:rsidP="00E17D5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>Józef Czechowicz zginął krótko po wybuchu wojny</w:t>
      </w:r>
    </w:p>
    <w:p w:rsidR="003D521A" w:rsidRPr="00C63526" w:rsidRDefault="003D521A" w:rsidP="003D521A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>na kazimierskim rynku.</w:t>
      </w:r>
    </w:p>
    <w:p w:rsidR="003D521A" w:rsidRPr="00C63526" w:rsidRDefault="003D521A" w:rsidP="003D521A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>w Lublinie.</w:t>
      </w:r>
    </w:p>
    <w:p w:rsidR="003D521A" w:rsidRPr="00C63526" w:rsidRDefault="003D521A" w:rsidP="003D521A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>nad Wisłą.</w:t>
      </w:r>
    </w:p>
    <w:p w:rsidR="00E17D5F" w:rsidRPr="00C63526" w:rsidRDefault="00D26670" w:rsidP="00E17D5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>Zbigniew Herbert był autorem</w:t>
      </w:r>
    </w:p>
    <w:p w:rsidR="00D26670" w:rsidRPr="00C63526" w:rsidRDefault="00D377D0" w:rsidP="00D26670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 xml:space="preserve">dramatu </w:t>
      </w:r>
      <w:r w:rsidRPr="00C63526">
        <w:rPr>
          <w:rFonts w:ascii="Times New Roman" w:hAnsi="Times New Roman" w:cs="Times New Roman"/>
          <w:i/>
          <w:sz w:val="24"/>
          <w:szCs w:val="24"/>
        </w:rPr>
        <w:t>Obraz</w:t>
      </w:r>
      <w:r w:rsidRPr="00C63526">
        <w:rPr>
          <w:rFonts w:ascii="Times New Roman" w:hAnsi="Times New Roman" w:cs="Times New Roman"/>
          <w:sz w:val="24"/>
          <w:szCs w:val="24"/>
        </w:rPr>
        <w:t>.</w:t>
      </w:r>
    </w:p>
    <w:p w:rsidR="00D377D0" w:rsidRPr="00C63526" w:rsidRDefault="00733FF7" w:rsidP="00D26670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i/>
          <w:sz w:val="24"/>
          <w:szCs w:val="24"/>
        </w:rPr>
        <w:t>Pana Cogito</w:t>
      </w:r>
      <w:r w:rsidRPr="00C63526">
        <w:rPr>
          <w:rFonts w:ascii="Times New Roman" w:hAnsi="Times New Roman" w:cs="Times New Roman"/>
          <w:sz w:val="24"/>
          <w:szCs w:val="24"/>
        </w:rPr>
        <w:t>.</w:t>
      </w:r>
    </w:p>
    <w:p w:rsidR="00733FF7" w:rsidRPr="00C63526" w:rsidRDefault="00866C8F" w:rsidP="00D26670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 xml:space="preserve">wiersza </w:t>
      </w:r>
      <w:r w:rsidRPr="00C63526">
        <w:rPr>
          <w:rFonts w:ascii="Times New Roman" w:hAnsi="Times New Roman" w:cs="Times New Roman"/>
          <w:i/>
          <w:sz w:val="24"/>
          <w:szCs w:val="24"/>
        </w:rPr>
        <w:t>Kazimierz</w:t>
      </w:r>
      <w:r w:rsidRPr="00C63526">
        <w:rPr>
          <w:rFonts w:ascii="Times New Roman" w:hAnsi="Times New Roman" w:cs="Times New Roman"/>
          <w:sz w:val="24"/>
          <w:szCs w:val="24"/>
        </w:rPr>
        <w:t>.</w:t>
      </w:r>
    </w:p>
    <w:p w:rsidR="009350C2" w:rsidRPr="00C63526" w:rsidRDefault="009350C2" w:rsidP="00E17D5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>Bolesław Prus bywał regularnie</w:t>
      </w:r>
    </w:p>
    <w:p w:rsidR="009350C2" w:rsidRPr="00C63526" w:rsidRDefault="009350C2" w:rsidP="009350C2">
      <w:pPr>
        <w:pStyle w:val="Akapitzlist"/>
        <w:numPr>
          <w:ilvl w:val="0"/>
          <w:numId w:val="1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>w Nałęczowie.</w:t>
      </w:r>
    </w:p>
    <w:p w:rsidR="00C63526" w:rsidRPr="00C63526" w:rsidRDefault="00C63526" w:rsidP="00C63526">
      <w:pPr>
        <w:pStyle w:val="Akapitzlist"/>
        <w:numPr>
          <w:ilvl w:val="0"/>
          <w:numId w:val="1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>w Bochotnicy.</w:t>
      </w:r>
    </w:p>
    <w:p w:rsidR="009350C2" w:rsidRPr="00C63526" w:rsidRDefault="009350C2" w:rsidP="009350C2">
      <w:pPr>
        <w:pStyle w:val="Akapitzlist"/>
        <w:numPr>
          <w:ilvl w:val="0"/>
          <w:numId w:val="1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>w Kazimierzu Dolnym.</w:t>
      </w:r>
    </w:p>
    <w:p w:rsidR="00E17D5F" w:rsidRPr="00C63526" w:rsidRDefault="00866C8F" w:rsidP="00E17D5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 xml:space="preserve">Bolesław Prus </w:t>
      </w:r>
      <w:r w:rsidR="008B7BA9" w:rsidRPr="00C63526">
        <w:rPr>
          <w:rFonts w:ascii="Times New Roman" w:hAnsi="Times New Roman" w:cs="Times New Roman"/>
          <w:sz w:val="24"/>
          <w:szCs w:val="24"/>
        </w:rPr>
        <w:t>nie przemierzał trasy z Nałęczowa do Kazimierza</w:t>
      </w:r>
    </w:p>
    <w:p w:rsidR="008B7BA9" w:rsidRPr="00C63526" w:rsidRDefault="008B7BA9" w:rsidP="008B7BA9">
      <w:pPr>
        <w:pStyle w:val="Akapitzlist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>pieszo.</w:t>
      </w:r>
    </w:p>
    <w:p w:rsidR="008B7BA9" w:rsidRPr="00C63526" w:rsidRDefault="008B7BA9" w:rsidP="008B7BA9">
      <w:pPr>
        <w:pStyle w:val="Akapitzlist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>na rowerze.</w:t>
      </w:r>
    </w:p>
    <w:p w:rsidR="008B7BA9" w:rsidRDefault="008B7BA9" w:rsidP="008B7BA9">
      <w:pPr>
        <w:pStyle w:val="Akapitzlist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>powozem konnym.</w:t>
      </w:r>
    </w:p>
    <w:p w:rsidR="00E335FB" w:rsidRPr="00E335FB" w:rsidRDefault="00E335FB" w:rsidP="00E335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D5F" w:rsidRPr="00C63526" w:rsidRDefault="008B7BA9" w:rsidP="00E17D5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lastRenderedPageBreak/>
        <w:t xml:space="preserve">Jan Kochanowski mieszkał </w:t>
      </w:r>
    </w:p>
    <w:p w:rsidR="008B7BA9" w:rsidRPr="00C63526" w:rsidRDefault="008B7BA9" w:rsidP="008B7BA9">
      <w:pPr>
        <w:pStyle w:val="Akapitzlist"/>
        <w:numPr>
          <w:ilvl w:val="0"/>
          <w:numId w:val="1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>w Czarnolesie.</w:t>
      </w:r>
    </w:p>
    <w:p w:rsidR="008B7BA9" w:rsidRPr="00C63526" w:rsidRDefault="008B7BA9" w:rsidP="008B7BA9">
      <w:pPr>
        <w:pStyle w:val="Akapitzlist"/>
        <w:numPr>
          <w:ilvl w:val="0"/>
          <w:numId w:val="1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526">
        <w:rPr>
          <w:rFonts w:ascii="Times New Roman" w:hAnsi="Times New Roman" w:cs="Times New Roman"/>
          <w:sz w:val="24"/>
          <w:szCs w:val="24"/>
        </w:rPr>
        <w:t>w Kazimierzu Dolnym.</w:t>
      </w:r>
    </w:p>
    <w:p w:rsidR="008B7BA9" w:rsidRDefault="008B7BA9" w:rsidP="008B7BA9">
      <w:pPr>
        <w:pStyle w:val="Akapitzlist"/>
        <w:numPr>
          <w:ilvl w:val="0"/>
          <w:numId w:val="1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Gdańsku.</w:t>
      </w:r>
    </w:p>
    <w:p w:rsidR="00E17D5F" w:rsidRDefault="00E17D5F" w:rsidP="00E17D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A89" w:rsidRDefault="00432A89" w:rsidP="00E17D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F41" w:rsidRDefault="00BB3F41" w:rsidP="00E17D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F41" w:rsidRDefault="00BB3F41" w:rsidP="00E17D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F41" w:rsidRDefault="00BB3F41" w:rsidP="00E17D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F41" w:rsidRDefault="00BB3F41" w:rsidP="00E17D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F41" w:rsidRDefault="00BB3F41" w:rsidP="00E17D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F41" w:rsidRDefault="00BB3F41" w:rsidP="00E17D5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3F41" w:rsidRDefault="00BB3F41" w:rsidP="00E17D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F41" w:rsidRDefault="00BB3F41" w:rsidP="00E17D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F41" w:rsidRDefault="00BB3F41" w:rsidP="00E17D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A89" w:rsidRDefault="00432A89" w:rsidP="00E17D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526" w:rsidRPr="00C63526" w:rsidRDefault="00C63526" w:rsidP="00E17D5F">
      <w:pPr>
        <w:jc w:val="both"/>
        <w:rPr>
          <w:rFonts w:ascii="Times New Roman" w:hAnsi="Times New Roman" w:cs="Times New Roman"/>
          <w:sz w:val="20"/>
          <w:szCs w:val="20"/>
        </w:rPr>
      </w:pPr>
      <w:r w:rsidRPr="00C63526">
        <w:rPr>
          <w:rFonts w:ascii="Times New Roman" w:hAnsi="Times New Roman" w:cs="Times New Roman"/>
          <w:sz w:val="20"/>
          <w:szCs w:val="20"/>
        </w:rPr>
        <w:t xml:space="preserve">Odpowiedzi: </w:t>
      </w:r>
      <w:r>
        <w:rPr>
          <w:rFonts w:ascii="Times New Roman" w:hAnsi="Times New Roman" w:cs="Times New Roman"/>
          <w:sz w:val="20"/>
          <w:szCs w:val="20"/>
        </w:rPr>
        <w:t>1b, 2a, 3b, 4b, 5c, 6b, 7b, 8a, 9c, 10a.</w:t>
      </w:r>
    </w:p>
    <w:sectPr w:rsidR="00C63526" w:rsidRPr="00C63526" w:rsidSect="00C63526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A69" w:rsidRDefault="00FB0A69" w:rsidP="009278E8">
      <w:pPr>
        <w:spacing w:after="0" w:line="240" w:lineRule="auto"/>
      </w:pPr>
      <w:r>
        <w:separator/>
      </w:r>
    </w:p>
  </w:endnote>
  <w:endnote w:type="continuationSeparator" w:id="0">
    <w:p w:rsidR="00FB0A69" w:rsidRDefault="00FB0A69" w:rsidP="0092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8E8" w:rsidRDefault="009278E8" w:rsidP="009278E8">
    <w:pPr>
      <w:pStyle w:val="Stopka"/>
      <w:jc w:val="center"/>
    </w:pPr>
    <w:r>
      <w:rPr>
        <w:noProof/>
      </w:rPr>
      <w:drawing>
        <wp:inline distT="0" distB="0" distL="0" distR="0" wp14:anchorId="664E1358" wp14:editId="5C48F826">
          <wp:extent cx="2494280" cy="407481"/>
          <wp:effectExtent l="0" t="0" r="1270" b="0"/>
          <wp:docPr id="10" name="Obraz 10" descr="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Strona głów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6478" cy="417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78E8" w:rsidRPr="00BF4FC9" w:rsidRDefault="009278E8" w:rsidP="009278E8">
    <w:pPr>
      <w:spacing w:after="0"/>
      <w:jc w:val="center"/>
      <w:rPr>
        <w:rFonts w:cstheme="minorHAnsi"/>
        <w:sz w:val="20"/>
        <w:szCs w:val="20"/>
      </w:rPr>
    </w:pPr>
    <w:r w:rsidRPr="00BF4FC9">
      <w:rPr>
        <w:sz w:val="20"/>
        <w:szCs w:val="20"/>
      </w:rPr>
      <w:t xml:space="preserve">Projekt </w:t>
    </w:r>
    <w:r w:rsidRPr="00BF4FC9">
      <w:rPr>
        <w:rFonts w:cstheme="minorHAnsi"/>
        <w:sz w:val="20"/>
        <w:szCs w:val="20"/>
      </w:rPr>
      <w:t>„Śladami pisarzy i poetów Lubelszczyzny”</w:t>
    </w:r>
    <w:r w:rsidRPr="00BF4FC9">
      <w:rPr>
        <w:sz w:val="20"/>
        <w:szCs w:val="20"/>
      </w:rPr>
      <w:t xml:space="preserve"> jest finansowany przez Narodową Agencję Wymiany Akademickiej w ramach Programu Promocja Języka Polskiego (</w:t>
    </w:r>
    <w:proofErr w:type="spellStart"/>
    <w:r w:rsidRPr="00BF4FC9">
      <w:rPr>
        <w:sz w:val="20"/>
        <w:szCs w:val="20"/>
      </w:rPr>
      <w:t>This</w:t>
    </w:r>
    <w:proofErr w:type="spellEnd"/>
    <w:r w:rsidRPr="00BF4FC9">
      <w:rPr>
        <w:sz w:val="20"/>
        <w:szCs w:val="20"/>
      </w:rPr>
      <w:t xml:space="preserve"> </w:t>
    </w:r>
    <w:proofErr w:type="spellStart"/>
    <w:r w:rsidRPr="00BF4FC9">
      <w:rPr>
        <w:sz w:val="20"/>
        <w:szCs w:val="20"/>
      </w:rPr>
      <w:t>project</w:t>
    </w:r>
    <w:proofErr w:type="spellEnd"/>
    <w:r w:rsidRPr="00BF4FC9">
      <w:rPr>
        <w:sz w:val="20"/>
        <w:szCs w:val="20"/>
      </w:rPr>
      <w:t xml:space="preserve"> </w:t>
    </w:r>
    <w:proofErr w:type="spellStart"/>
    <w:r w:rsidRPr="00BF4FC9">
      <w:rPr>
        <w:sz w:val="20"/>
        <w:szCs w:val="20"/>
      </w:rPr>
      <w:t>has</w:t>
    </w:r>
    <w:proofErr w:type="spellEnd"/>
    <w:r w:rsidRPr="00BF4FC9">
      <w:rPr>
        <w:sz w:val="20"/>
        <w:szCs w:val="20"/>
      </w:rPr>
      <w:t xml:space="preserve"> </w:t>
    </w:r>
    <w:proofErr w:type="spellStart"/>
    <w:r w:rsidRPr="00BF4FC9">
      <w:rPr>
        <w:sz w:val="20"/>
        <w:szCs w:val="20"/>
      </w:rPr>
      <w:t>been</w:t>
    </w:r>
    <w:proofErr w:type="spellEnd"/>
    <w:r w:rsidRPr="00BF4FC9">
      <w:rPr>
        <w:sz w:val="20"/>
        <w:szCs w:val="20"/>
      </w:rPr>
      <w:t xml:space="preserve"> </w:t>
    </w:r>
    <w:proofErr w:type="spellStart"/>
    <w:r w:rsidRPr="00BF4FC9">
      <w:rPr>
        <w:sz w:val="20"/>
        <w:szCs w:val="20"/>
      </w:rPr>
      <w:t>supported</w:t>
    </w:r>
    <w:proofErr w:type="spellEnd"/>
    <w:r w:rsidRPr="00BF4FC9">
      <w:rPr>
        <w:sz w:val="20"/>
        <w:szCs w:val="20"/>
      </w:rPr>
      <w:t xml:space="preserve"> by the </w:t>
    </w:r>
    <w:proofErr w:type="spellStart"/>
    <w:r w:rsidRPr="00BF4FC9">
      <w:rPr>
        <w:sz w:val="20"/>
        <w:szCs w:val="20"/>
      </w:rPr>
      <w:t>Polish</w:t>
    </w:r>
    <w:proofErr w:type="spellEnd"/>
    <w:r w:rsidRPr="00BF4FC9">
      <w:rPr>
        <w:sz w:val="20"/>
        <w:szCs w:val="20"/>
      </w:rPr>
      <w:t xml:space="preserve"> </w:t>
    </w:r>
    <w:proofErr w:type="spellStart"/>
    <w:r w:rsidRPr="00BF4FC9">
      <w:rPr>
        <w:sz w:val="20"/>
        <w:szCs w:val="20"/>
      </w:rPr>
      <w:t>National</w:t>
    </w:r>
    <w:proofErr w:type="spellEnd"/>
    <w:r w:rsidRPr="00BF4FC9">
      <w:rPr>
        <w:sz w:val="20"/>
        <w:szCs w:val="20"/>
      </w:rPr>
      <w:t xml:space="preserve"> </w:t>
    </w:r>
    <w:proofErr w:type="spellStart"/>
    <w:r w:rsidRPr="00BF4FC9">
      <w:rPr>
        <w:sz w:val="20"/>
        <w:szCs w:val="20"/>
      </w:rPr>
      <w:t>Agency</w:t>
    </w:r>
    <w:proofErr w:type="spellEnd"/>
    <w:r w:rsidRPr="00BF4FC9">
      <w:rPr>
        <w:sz w:val="20"/>
        <w:szCs w:val="20"/>
      </w:rPr>
      <w:t xml:space="preserve"> for </w:t>
    </w:r>
    <w:proofErr w:type="spellStart"/>
    <w:r w:rsidRPr="00BF4FC9">
      <w:rPr>
        <w:sz w:val="20"/>
        <w:szCs w:val="20"/>
      </w:rPr>
      <w:t>Academic</w:t>
    </w:r>
    <w:proofErr w:type="spellEnd"/>
    <w:r w:rsidRPr="00BF4FC9">
      <w:rPr>
        <w:sz w:val="20"/>
        <w:szCs w:val="20"/>
      </w:rPr>
      <w:t xml:space="preserve"> Exchange </w:t>
    </w:r>
    <w:proofErr w:type="spellStart"/>
    <w:r w:rsidRPr="00BF4FC9">
      <w:rPr>
        <w:sz w:val="20"/>
        <w:szCs w:val="20"/>
      </w:rPr>
      <w:t>under</w:t>
    </w:r>
    <w:proofErr w:type="spellEnd"/>
    <w:r w:rsidRPr="00BF4FC9">
      <w:rPr>
        <w:sz w:val="20"/>
        <w:szCs w:val="20"/>
      </w:rPr>
      <w:t xml:space="preserve"> the Promocja Języka Polskiego </w:t>
    </w:r>
    <w:proofErr w:type="spellStart"/>
    <w:r w:rsidRPr="00BF4FC9">
      <w:rPr>
        <w:sz w:val="20"/>
        <w:szCs w:val="20"/>
      </w:rPr>
      <w:t>programme</w:t>
    </w:r>
    <w:proofErr w:type="spellEnd"/>
    <w:r w:rsidRPr="00BF4FC9">
      <w:rPr>
        <w:sz w:val="20"/>
        <w:szCs w:val="20"/>
      </w:rPr>
      <w:t>)</w:t>
    </w:r>
  </w:p>
  <w:p w:rsidR="009278E8" w:rsidRDefault="009278E8" w:rsidP="009278E8">
    <w:pPr>
      <w:pStyle w:val="Stopka"/>
    </w:pPr>
  </w:p>
  <w:p w:rsidR="009278E8" w:rsidRDefault="009278E8">
    <w:pPr>
      <w:pStyle w:val="Stopka"/>
    </w:pPr>
  </w:p>
  <w:p w:rsidR="009278E8" w:rsidRDefault="009278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A69" w:rsidRDefault="00FB0A69" w:rsidP="009278E8">
      <w:pPr>
        <w:spacing w:after="0" w:line="240" w:lineRule="auto"/>
      </w:pPr>
      <w:r>
        <w:separator/>
      </w:r>
    </w:p>
  </w:footnote>
  <w:footnote w:type="continuationSeparator" w:id="0">
    <w:p w:rsidR="00FB0A69" w:rsidRDefault="00FB0A69" w:rsidP="00927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5DB3"/>
    <w:multiLevelType w:val="hybridMultilevel"/>
    <w:tmpl w:val="D21894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4D6875"/>
    <w:multiLevelType w:val="hybridMultilevel"/>
    <w:tmpl w:val="511C0D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117A3"/>
    <w:multiLevelType w:val="hybridMultilevel"/>
    <w:tmpl w:val="DB6EB2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8C317E"/>
    <w:multiLevelType w:val="hybridMultilevel"/>
    <w:tmpl w:val="BADE66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BE11EC"/>
    <w:multiLevelType w:val="hybridMultilevel"/>
    <w:tmpl w:val="6BBC7F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AF6F6A"/>
    <w:multiLevelType w:val="hybridMultilevel"/>
    <w:tmpl w:val="179615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B610FE"/>
    <w:multiLevelType w:val="hybridMultilevel"/>
    <w:tmpl w:val="409E4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51305"/>
    <w:multiLevelType w:val="hybridMultilevel"/>
    <w:tmpl w:val="CE6477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9462CD"/>
    <w:multiLevelType w:val="hybridMultilevel"/>
    <w:tmpl w:val="1C38D8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C73596"/>
    <w:multiLevelType w:val="hybridMultilevel"/>
    <w:tmpl w:val="DF649A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B5167B"/>
    <w:multiLevelType w:val="hybridMultilevel"/>
    <w:tmpl w:val="2D1C05E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904CCE"/>
    <w:multiLevelType w:val="multilevel"/>
    <w:tmpl w:val="7198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DF4FFF"/>
    <w:multiLevelType w:val="hybridMultilevel"/>
    <w:tmpl w:val="6F88137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40343F"/>
    <w:multiLevelType w:val="hybridMultilevel"/>
    <w:tmpl w:val="17FA21B6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12"/>
  </w:num>
  <w:num w:numId="9">
    <w:abstractNumId w:val="0"/>
  </w:num>
  <w:num w:numId="10">
    <w:abstractNumId w:val="8"/>
  </w:num>
  <w:num w:numId="11">
    <w:abstractNumId w:val="9"/>
  </w:num>
  <w:num w:numId="12">
    <w:abstractNumId w:val="5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19"/>
    <w:rsid w:val="000065D8"/>
    <w:rsid w:val="000354CA"/>
    <w:rsid w:val="00045F89"/>
    <w:rsid w:val="00054ADC"/>
    <w:rsid w:val="000816AE"/>
    <w:rsid w:val="0008317D"/>
    <w:rsid w:val="000D2212"/>
    <w:rsid w:val="000F243B"/>
    <w:rsid w:val="00106504"/>
    <w:rsid w:val="00116191"/>
    <w:rsid w:val="0014000F"/>
    <w:rsid w:val="00142FE1"/>
    <w:rsid w:val="00150296"/>
    <w:rsid w:val="00190FFF"/>
    <w:rsid w:val="001C2805"/>
    <w:rsid w:val="001E54CC"/>
    <w:rsid w:val="00204B00"/>
    <w:rsid w:val="00295F8D"/>
    <w:rsid w:val="00304041"/>
    <w:rsid w:val="00336FDE"/>
    <w:rsid w:val="0036722A"/>
    <w:rsid w:val="003746F7"/>
    <w:rsid w:val="003B1419"/>
    <w:rsid w:val="003D521A"/>
    <w:rsid w:val="00404860"/>
    <w:rsid w:val="00423EF5"/>
    <w:rsid w:val="00432A89"/>
    <w:rsid w:val="0043446C"/>
    <w:rsid w:val="004515B8"/>
    <w:rsid w:val="0046365E"/>
    <w:rsid w:val="004B3753"/>
    <w:rsid w:val="004C5AD8"/>
    <w:rsid w:val="004E25DD"/>
    <w:rsid w:val="004F048D"/>
    <w:rsid w:val="005163EA"/>
    <w:rsid w:val="00562186"/>
    <w:rsid w:val="00565366"/>
    <w:rsid w:val="00581B23"/>
    <w:rsid w:val="005A301E"/>
    <w:rsid w:val="005B1564"/>
    <w:rsid w:val="005C089D"/>
    <w:rsid w:val="005C6E58"/>
    <w:rsid w:val="005D1FA6"/>
    <w:rsid w:val="005D4147"/>
    <w:rsid w:val="005D4E4E"/>
    <w:rsid w:val="005F6761"/>
    <w:rsid w:val="005F6B5C"/>
    <w:rsid w:val="005F7FC7"/>
    <w:rsid w:val="006013EF"/>
    <w:rsid w:val="00616075"/>
    <w:rsid w:val="00646C69"/>
    <w:rsid w:val="006478A3"/>
    <w:rsid w:val="006B4778"/>
    <w:rsid w:val="006D2CA5"/>
    <w:rsid w:val="00733FF7"/>
    <w:rsid w:val="007531B5"/>
    <w:rsid w:val="007F23C2"/>
    <w:rsid w:val="00810F8E"/>
    <w:rsid w:val="0082284E"/>
    <w:rsid w:val="00841887"/>
    <w:rsid w:val="008505F6"/>
    <w:rsid w:val="00866C8F"/>
    <w:rsid w:val="00880E75"/>
    <w:rsid w:val="008A1BB2"/>
    <w:rsid w:val="008A671B"/>
    <w:rsid w:val="008B7BA9"/>
    <w:rsid w:val="008C7F23"/>
    <w:rsid w:val="00907ED2"/>
    <w:rsid w:val="009278E8"/>
    <w:rsid w:val="00931C3A"/>
    <w:rsid w:val="009340C5"/>
    <w:rsid w:val="009350C2"/>
    <w:rsid w:val="00986678"/>
    <w:rsid w:val="009B72F9"/>
    <w:rsid w:val="009D2702"/>
    <w:rsid w:val="009F2479"/>
    <w:rsid w:val="00A1473F"/>
    <w:rsid w:val="00A52EE0"/>
    <w:rsid w:val="00A81466"/>
    <w:rsid w:val="00AA21DE"/>
    <w:rsid w:val="00AF18B2"/>
    <w:rsid w:val="00B053E4"/>
    <w:rsid w:val="00B2424C"/>
    <w:rsid w:val="00B61BFE"/>
    <w:rsid w:val="00B641F8"/>
    <w:rsid w:val="00B82B3F"/>
    <w:rsid w:val="00B93288"/>
    <w:rsid w:val="00BA3D60"/>
    <w:rsid w:val="00BA436B"/>
    <w:rsid w:val="00BB3F41"/>
    <w:rsid w:val="00BE371F"/>
    <w:rsid w:val="00BE655B"/>
    <w:rsid w:val="00C02447"/>
    <w:rsid w:val="00C06A5F"/>
    <w:rsid w:val="00C105E4"/>
    <w:rsid w:val="00C112F3"/>
    <w:rsid w:val="00C12C42"/>
    <w:rsid w:val="00C207CB"/>
    <w:rsid w:val="00C55C5A"/>
    <w:rsid w:val="00C56D0C"/>
    <w:rsid w:val="00C63526"/>
    <w:rsid w:val="00C72FE3"/>
    <w:rsid w:val="00C772D9"/>
    <w:rsid w:val="00C977CC"/>
    <w:rsid w:val="00D07A08"/>
    <w:rsid w:val="00D22ACF"/>
    <w:rsid w:val="00D26670"/>
    <w:rsid w:val="00D377D0"/>
    <w:rsid w:val="00D70152"/>
    <w:rsid w:val="00D7358C"/>
    <w:rsid w:val="00DC0231"/>
    <w:rsid w:val="00DC6D23"/>
    <w:rsid w:val="00E12C87"/>
    <w:rsid w:val="00E17D5F"/>
    <w:rsid w:val="00E335FB"/>
    <w:rsid w:val="00E83364"/>
    <w:rsid w:val="00EE640D"/>
    <w:rsid w:val="00F227F3"/>
    <w:rsid w:val="00F43D5F"/>
    <w:rsid w:val="00F466AF"/>
    <w:rsid w:val="00F744EC"/>
    <w:rsid w:val="00F81479"/>
    <w:rsid w:val="00FA253A"/>
    <w:rsid w:val="00FB0A69"/>
    <w:rsid w:val="00FE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F178"/>
  <w15:chartTrackingRefBased/>
  <w15:docId w15:val="{3E8D6185-54B0-40E1-8AE5-1E3D8C00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12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B141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221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12C8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8C7F23"/>
    <w:rPr>
      <w:b/>
      <w:bCs/>
    </w:rPr>
  </w:style>
  <w:style w:type="character" w:styleId="Uwydatnienie">
    <w:name w:val="Emphasis"/>
    <w:basedOn w:val="Domylnaczcionkaakapitu"/>
    <w:uiPriority w:val="20"/>
    <w:qFormat/>
    <w:rsid w:val="00116191"/>
    <w:rPr>
      <w:i/>
      <w:iCs/>
    </w:rPr>
  </w:style>
  <w:style w:type="paragraph" w:styleId="Akapitzlist">
    <w:name w:val="List Paragraph"/>
    <w:basedOn w:val="Normalny"/>
    <w:uiPriority w:val="34"/>
    <w:qFormat/>
    <w:rsid w:val="00E17D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8E8"/>
  </w:style>
  <w:style w:type="paragraph" w:styleId="Stopka">
    <w:name w:val="footer"/>
    <w:basedOn w:val="Normalny"/>
    <w:link w:val="StopkaZnak"/>
    <w:uiPriority w:val="99"/>
    <w:unhideWhenUsed/>
    <w:rsid w:val="0092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3362</TotalTime>
  <Pages>2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pwsz</dc:creator>
  <cp:keywords/>
  <dc:description/>
  <cp:lastModifiedBy>ls</cp:lastModifiedBy>
  <cp:revision>49</cp:revision>
  <dcterms:created xsi:type="dcterms:W3CDTF">2022-03-16T09:09:00Z</dcterms:created>
  <dcterms:modified xsi:type="dcterms:W3CDTF">2025-01-29T18:42:00Z</dcterms:modified>
</cp:coreProperties>
</file>